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5D" w:rsidRDefault="006F295D" w:rsidP="003F123B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6F295D" w:rsidRDefault="006F295D" w:rsidP="003F123B">
      <w:pPr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4"/>
        <w:gridCol w:w="2129"/>
        <w:gridCol w:w="950"/>
        <w:gridCol w:w="4905"/>
      </w:tblGrid>
      <w:tr w:rsidR="00DF2C20" w:rsidRPr="0011345D" w:rsidTr="00DF2C20">
        <w:tc>
          <w:tcPr>
            <w:tcW w:w="1121" w:type="dxa"/>
          </w:tcPr>
          <w:p w:rsidR="006F295D" w:rsidRPr="0011345D" w:rsidRDefault="006F295D" w:rsidP="00DF2C20">
            <w:pPr>
              <w:spacing w:after="12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b/>
                <w:shd w:val="clear" w:color="auto" w:fill="FFFFFF"/>
              </w:rPr>
              <w:t>Nazwa kategorii</w:t>
            </w:r>
          </w:p>
        </w:tc>
        <w:tc>
          <w:tcPr>
            <w:tcW w:w="2129" w:type="dxa"/>
          </w:tcPr>
          <w:p w:rsidR="006F295D" w:rsidRPr="0011345D" w:rsidRDefault="006F295D" w:rsidP="006F295D">
            <w:pPr>
              <w:spacing w:after="12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b/>
                <w:shd w:val="clear" w:color="auto" w:fill="FFFFFF"/>
              </w:rPr>
              <w:t>Kategoria wiekowa</w:t>
            </w:r>
          </w:p>
        </w:tc>
        <w:tc>
          <w:tcPr>
            <w:tcW w:w="883" w:type="dxa"/>
          </w:tcPr>
          <w:p w:rsidR="006F295D" w:rsidRPr="0011345D" w:rsidRDefault="006F295D" w:rsidP="00DF2C20">
            <w:pPr>
              <w:spacing w:after="12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b/>
                <w:shd w:val="clear" w:color="auto" w:fill="FFFFFF"/>
              </w:rPr>
              <w:t>Kod dostępu</w:t>
            </w:r>
          </w:p>
        </w:tc>
        <w:tc>
          <w:tcPr>
            <w:tcW w:w="5155" w:type="dxa"/>
          </w:tcPr>
          <w:p w:rsidR="006F295D" w:rsidRPr="0011345D" w:rsidRDefault="006F295D" w:rsidP="006F295D">
            <w:pPr>
              <w:spacing w:after="12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b/>
                <w:shd w:val="clear" w:color="auto" w:fill="FFFFFF"/>
              </w:rPr>
              <w:t>Link</w:t>
            </w:r>
          </w:p>
        </w:tc>
      </w:tr>
      <w:tr w:rsidR="00DF2C20" w:rsidRPr="0011345D" w:rsidTr="00DF2C20">
        <w:tc>
          <w:tcPr>
            <w:tcW w:w="1121" w:type="dxa"/>
          </w:tcPr>
          <w:p w:rsidR="006F295D" w:rsidRPr="0011345D" w:rsidRDefault="006F295D" w:rsidP="00DF2C20">
            <w:pPr>
              <w:spacing w:after="12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b/>
                <w:shd w:val="clear" w:color="auto" w:fill="FFFFFF"/>
              </w:rPr>
              <w:t>ALFA</w:t>
            </w:r>
          </w:p>
        </w:tc>
        <w:tc>
          <w:tcPr>
            <w:tcW w:w="2129" w:type="dxa"/>
          </w:tcPr>
          <w:p w:rsidR="006F295D" w:rsidRPr="0011345D" w:rsidRDefault="006F295D" w:rsidP="003F123B">
            <w:pPr>
              <w:spacing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shd w:val="clear" w:color="auto" w:fill="FFFFFF"/>
              </w:rPr>
              <w:t>klasa 4 i młodsi</w:t>
            </w:r>
          </w:p>
        </w:tc>
        <w:tc>
          <w:tcPr>
            <w:tcW w:w="883" w:type="dxa"/>
          </w:tcPr>
          <w:p w:rsidR="006F295D" w:rsidRPr="0011345D" w:rsidRDefault="006F295D" w:rsidP="00DF2C20">
            <w:pPr>
              <w:spacing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shd w:val="clear" w:color="auto" w:fill="FFFFFF"/>
              </w:rPr>
              <w:t>TLJI</w:t>
            </w:r>
          </w:p>
        </w:tc>
        <w:tc>
          <w:tcPr>
            <w:tcW w:w="5155" w:type="dxa"/>
          </w:tcPr>
          <w:p w:rsidR="006F295D" w:rsidRPr="0011345D" w:rsidRDefault="006F295D" w:rsidP="003F123B">
            <w:pPr>
              <w:spacing w:after="120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Pr="0011345D">
                <w:rPr>
                  <w:rStyle w:val="Hipercze"/>
                  <w:rFonts w:ascii="Times New Roman" w:hAnsi="Times New Roman" w:cs="Times New Roman"/>
                  <w:spacing w:val="2"/>
                  <w:shd w:val="clear" w:color="auto" w:fill="FFFFFF"/>
                </w:rPr>
                <w:t>https://wmtday.org/pl/app/contest/register/tlji</w:t>
              </w:r>
            </w:hyperlink>
          </w:p>
        </w:tc>
      </w:tr>
      <w:tr w:rsidR="006F295D" w:rsidRPr="0011345D" w:rsidTr="00DF2C20">
        <w:tc>
          <w:tcPr>
            <w:tcW w:w="1121" w:type="dxa"/>
          </w:tcPr>
          <w:p w:rsidR="006F295D" w:rsidRPr="0011345D" w:rsidRDefault="00DF2C20" w:rsidP="00DF2C20">
            <w:pPr>
              <w:spacing w:after="12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b/>
                <w:shd w:val="clear" w:color="auto" w:fill="FFFFFF"/>
              </w:rPr>
              <w:t>BETA</w:t>
            </w:r>
          </w:p>
        </w:tc>
        <w:tc>
          <w:tcPr>
            <w:tcW w:w="2129" w:type="dxa"/>
          </w:tcPr>
          <w:p w:rsidR="006F295D" w:rsidRPr="0011345D" w:rsidRDefault="00DF2C20" w:rsidP="003F123B">
            <w:pPr>
              <w:spacing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shd w:val="clear" w:color="auto" w:fill="FFFFFF"/>
              </w:rPr>
              <w:t>klasy 5 i 6</w:t>
            </w:r>
          </w:p>
        </w:tc>
        <w:tc>
          <w:tcPr>
            <w:tcW w:w="883" w:type="dxa"/>
          </w:tcPr>
          <w:p w:rsidR="006F295D" w:rsidRPr="0011345D" w:rsidRDefault="00DF2C20" w:rsidP="00DF2C20">
            <w:pPr>
              <w:spacing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shd w:val="clear" w:color="auto" w:fill="FFFFFF"/>
              </w:rPr>
              <w:t>ZNLD</w:t>
            </w:r>
          </w:p>
        </w:tc>
        <w:tc>
          <w:tcPr>
            <w:tcW w:w="5155" w:type="dxa"/>
          </w:tcPr>
          <w:p w:rsidR="006F295D" w:rsidRPr="0011345D" w:rsidRDefault="00DF2C20" w:rsidP="003F123B">
            <w:pPr>
              <w:spacing w:after="12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hyperlink r:id="rId6" w:history="1">
              <w:r w:rsidRPr="0011345D">
                <w:rPr>
                  <w:rStyle w:val="Hipercze"/>
                  <w:rFonts w:ascii="Times New Roman" w:hAnsi="Times New Roman" w:cs="Times New Roman"/>
                  <w:spacing w:val="2"/>
                  <w:shd w:val="clear" w:color="auto" w:fill="FFFFFF"/>
                </w:rPr>
                <w:t>https://wmtday.org/pl/app/contest/register/znld</w:t>
              </w:r>
            </w:hyperlink>
          </w:p>
        </w:tc>
      </w:tr>
      <w:tr w:rsidR="00DF2C20" w:rsidRPr="0011345D" w:rsidTr="00DF2C20">
        <w:tc>
          <w:tcPr>
            <w:tcW w:w="1121" w:type="dxa"/>
          </w:tcPr>
          <w:p w:rsidR="00DF2C20" w:rsidRPr="0011345D" w:rsidRDefault="00DF2C20" w:rsidP="00DF2C20">
            <w:pPr>
              <w:spacing w:after="12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b/>
                <w:shd w:val="clear" w:color="auto" w:fill="FFFFFF"/>
              </w:rPr>
              <w:t>GAMMA</w:t>
            </w:r>
          </w:p>
        </w:tc>
        <w:tc>
          <w:tcPr>
            <w:tcW w:w="2129" w:type="dxa"/>
          </w:tcPr>
          <w:p w:rsidR="00DF2C20" w:rsidRPr="0011345D" w:rsidRDefault="00DF2C20" w:rsidP="003F123B">
            <w:pPr>
              <w:spacing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shd w:val="clear" w:color="auto" w:fill="FFFFFF"/>
              </w:rPr>
              <w:t>klasy 7 i 8</w:t>
            </w:r>
          </w:p>
        </w:tc>
        <w:tc>
          <w:tcPr>
            <w:tcW w:w="883" w:type="dxa"/>
          </w:tcPr>
          <w:p w:rsidR="00DF2C20" w:rsidRPr="0011345D" w:rsidRDefault="00DF2C20" w:rsidP="00DF2C20">
            <w:pPr>
              <w:spacing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shd w:val="clear" w:color="auto" w:fill="FFFFFF"/>
              </w:rPr>
              <w:t>PKPU</w:t>
            </w:r>
          </w:p>
        </w:tc>
        <w:tc>
          <w:tcPr>
            <w:tcW w:w="5155" w:type="dxa"/>
          </w:tcPr>
          <w:p w:rsidR="00DF2C20" w:rsidRPr="0011345D" w:rsidRDefault="00DF2C20" w:rsidP="003F123B">
            <w:pPr>
              <w:spacing w:after="12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hyperlink r:id="rId7" w:history="1">
              <w:r w:rsidRPr="0011345D">
                <w:rPr>
                  <w:rStyle w:val="Hipercze"/>
                  <w:rFonts w:ascii="Times New Roman" w:hAnsi="Times New Roman" w:cs="Times New Roman"/>
                  <w:spacing w:val="2"/>
                  <w:shd w:val="clear" w:color="auto" w:fill="FFFFFF"/>
                </w:rPr>
                <w:t>https://wmtday.org/pl/app/contest/register/pkpu</w:t>
              </w:r>
            </w:hyperlink>
          </w:p>
        </w:tc>
      </w:tr>
      <w:tr w:rsidR="00DF2C20" w:rsidRPr="0011345D" w:rsidTr="00DF2C20">
        <w:tc>
          <w:tcPr>
            <w:tcW w:w="1121" w:type="dxa"/>
          </w:tcPr>
          <w:p w:rsidR="00DF2C20" w:rsidRPr="0011345D" w:rsidRDefault="00DF2C20" w:rsidP="00DF2C20">
            <w:pPr>
              <w:spacing w:after="12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b/>
                <w:shd w:val="clear" w:color="auto" w:fill="FFFFFF"/>
              </w:rPr>
              <w:t>OPEN</w:t>
            </w:r>
          </w:p>
        </w:tc>
        <w:tc>
          <w:tcPr>
            <w:tcW w:w="2129" w:type="dxa"/>
          </w:tcPr>
          <w:p w:rsidR="00DF2C20" w:rsidRPr="0011345D" w:rsidRDefault="00DF2C20" w:rsidP="003F123B">
            <w:pPr>
              <w:spacing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shd w:val="clear" w:color="auto" w:fill="FFFFFF"/>
              </w:rPr>
              <w:t xml:space="preserve">uczniowie szkół ponadpodstawowych, </w:t>
            </w:r>
            <w:r w:rsidRPr="0011345D">
              <w:rPr>
                <w:rFonts w:ascii="Times New Roman" w:hAnsi="Times New Roman" w:cs="Times New Roman"/>
                <w:b/>
                <w:shd w:val="clear" w:color="auto" w:fill="FFFFFF"/>
              </w:rPr>
              <w:t>rodzice</w:t>
            </w:r>
          </w:p>
        </w:tc>
        <w:tc>
          <w:tcPr>
            <w:tcW w:w="883" w:type="dxa"/>
          </w:tcPr>
          <w:p w:rsidR="00DF2C20" w:rsidRPr="0011345D" w:rsidRDefault="00DF2C20" w:rsidP="00DF2C20">
            <w:pPr>
              <w:spacing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shd w:val="clear" w:color="auto" w:fill="FFFFFF"/>
              </w:rPr>
              <w:t>DGPM</w:t>
            </w:r>
          </w:p>
        </w:tc>
        <w:tc>
          <w:tcPr>
            <w:tcW w:w="5155" w:type="dxa"/>
          </w:tcPr>
          <w:p w:rsidR="00DF2C20" w:rsidRPr="0011345D" w:rsidRDefault="00DF2C20" w:rsidP="003F123B">
            <w:pPr>
              <w:spacing w:after="12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hyperlink r:id="rId8" w:history="1">
              <w:r w:rsidRPr="0011345D">
                <w:rPr>
                  <w:rStyle w:val="Hipercze"/>
                  <w:rFonts w:ascii="Times New Roman" w:hAnsi="Times New Roman" w:cs="Times New Roman"/>
                  <w:spacing w:val="2"/>
                  <w:shd w:val="clear" w:color="auto" w:fill="FFFFFF"/>
                </w:rPr>
                <w:t>https://wmtday.org/pl/app/contest/register/dgpm</w:t>
              </w:r>
            </w:hyperlink>
          </w:p>
        </w:tc>
      </w:tr>
      <w:tr w:rsidR="00DF2C20" w:rsidRPr="0011345D" w:rsidTr="00DF2C20">
        <w:tc>
          <w:tcPr>
            <w:tcW w:w="1121" w:type="dxa"/>
          </w:tcPr>
          <w:p w:rsidR="00DF2C20" w:rsidRPr="0011345D" w:rsidRDefault="00DF2C20" w:rsidP="00DF2C20">
            <w:pPr>
              <w:spacing w:after="12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b/>
                <w:shd w:val="clear" w:color="auto" w:fill="FFFFFF"/>
              </w:rPr>
              <w:t>TEACHER</w:t>
            </w:r>
          </w:p>
        </w:tc>
        <w:tc>
          <w:tcPr>
            <w:tcW w:w="2129" w:type="dxa"/>
          </w:tcPr>
          <w:p w:rsidR="00DF2C20" w:rsidRPr="0011345D" w:rsidRDefault="00DF2C20" w:rsidP="003F123B">
            <w:pPr>
              <w:spacing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shd w:val="clear" w:color="auto" w:fill="FFFFFF"/>
              </w:rPr>
              <w:t>nauczyciele, koordynatorzy, dyrektorzy</w:t>
            </w:r>
          </w:p>
        </w:tc>
        <w:tc>
          <w:tcPr>
            <w:tcW w:w="883" w:type="dxa"/>
          </w:tcPr>
          <w:p w:rsidR="00DF2C20" w:rsidRPr="0011345D" w:rsidRDefault="00DF2C20" w:rsidP="00DF2C20">
            <w:pPr>
              <w:spacing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1345D">
              <w:rPr>
                <w:rFonts w:ascii="Times New Roman" w:hAnsi="Times New Roman" w:cs="Times New Roman"/>
                <w:shd w:val="clear" w:color="auto" w:fill="FFFFFF"/>
              </w:rPr>
              <w:t>XFHD</w:t>
            </w:r>
          </w:p>
        </w:tc>
        <w:tc>
          <w:tcPr>
            <w:tcW w:w="5155" w:type="dxa"/>
          </w:tcPr>
          <w:p w:rsidR="00DF2C20" w:rsidRPr="0011345D" w:rsidRDefault="00DF2C20" w:rsidP="003F123B">
            <w:pPr>
              <w:spacing w:after="12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hyperlink r:id="rId9" w:history="1">
              <w:r w:rsidRPr="0011345D">
                <w:rPr>
                  <w:rStyle w:val="Hipercze"/>
                  <w:rFonts w:ascii="Times New Roman" w:hAnsi="Times New Roman" w:cs="Times New Roman"/>
                  <w:spacing w:val="2"/>
                  <w:shd w:val="clear" w:color="auto" w:fill="FFFFFF"/>
                </w:rPr>
                <w:t>https://wmtday.org/pl/app/contest/register/xfhd</w:t>
              </w:r>
            </w:hyperlink>
          </w:p>
        </w:tc>
      </w:tr>
    </w:tbl>
    <w:p w:rsidR="006F295D" w:rsidRPr="00113EEC" w:rsidRDefault="006F295D" w:rsidP="003F123B">
      <w:pPr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</w:p>
    <w:sectPr w:rsidR="006F295D" w:rsidRPr="0011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3B"/>
    <w:rsid w:val="0011345D"/>
    <w:rsid w:val="00113EEC"/>
    <w:rsid w:val="00143F78"/>
    <w:rsid w:val="002C31F9"/>
    <w:rsid w:val="003F123B"/>
    <w:rsid w:val="00525AD0"/>
    <w:rsid w:val="006F295D"/>
    <w:rsid w:val="00D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2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2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tday.org/pl/app/contest/register/dgp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mtday.org/pl/app/contest/register/pkp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mtday.org/pl/app/contest/register/znl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mtday.org/pl/app/contest/register/tlj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mtday.org/pl/app/contest/register/xfh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2020-10-02T14:46:00Z</dcterms:created>
  <dcterms:modified xsi:type="dcterms:W3CDTF">2020-10-02T15:39:00Z</dcterms:modified>
</cp:coreProperties>
</file>